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22220B" wp14:paraId="0CFDEFBD" wp14:textId="13CBAA8C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22220B" w:rsidR="4C331F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Stage: Geletterdheid Volwassenen</w:t>
      </w:r>
      <w:r>
        <w:br/>
      </w:r>
      <w:r w:rsidRPr="4922220B" w:rsidR="52851F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Voor studiejaar 2024-2025</w:t>
      </w:r>
    </w:p>
    <w:p xmlns:wp14="http://schemas.microsoft.com/office/word/2010/wordml" w:rsidP="124CC5D6" wp14:paraId="10048FF3" wp14:textId="26E55AD3">
      <w:pPr>
        <w:pStyle w:val="Normal"/>
        <w:rPr>
          <w:noProof w:val="0"/>
          <w:lang w:val="nl-NL"/>
        </w:rPr>
      </w:pPr>
    </w:p>
    <w:p xmlns:wp14="http://schemas.microsoft.com/office/word/2010/wordml" w:rsidP="4CBA57F7" wp14:paraId="7F54D50A" wp14:textId="73974F3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Bij Geletterdheid Volwassenen </w:t>
      </w:r>
      <w:r w:rsidRPr="4CBA57F7" w:rsidR="3E513F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richten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we ons op de Utrechters die graag voor hun plezier lezen </w:t>
      </w:r>
      <w:r w:rsidRPr="4CBA57F7" w:rsidR="3334B4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en schrijven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en </w:t>
      </w:r>
      <w:r w:rsidRPr="4CBA57F7" w:rsidR="4DF0F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daar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ontwikkelen we programma voor. Denk aan campagnes als de Boekenweek</w:t>
      </w:r>
      <w:r w:rsidRPr="4CBA57F7" w:rsidR="44A758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, </w:t>
      </w:r>
      <w:r w:rsidRPr="4CBA57F7" w:rsidR="47DEF9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Heel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Nederland Leest</w:t>
      </w:r>
      <w:r w:rsidRPr="4CBA57F7" w:rsidR="57FD0A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en de</w:t>
      </w:r>
      <w:r w:rsidRPr="4CBA57F7" w:rsidR="571CA9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Poëzieweek</w:t>
      </w:r>
      <w:r w:rsidRPr="4CBA57F7" w:rsidR="26D817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, maar ook boekpresentaties, workshops, leesclubs en themadagen rond </w:t>
      </w:r>
      <w:r w:rsidRPr="4CBA57F7" w:rsidR="26D817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fantasy</w:t>
      </w:r>
      <w:r w:rsidRPr="4CBA57F7" w:rsidR="26D817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of thrillers.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Als programma-stagiair denk je mee over inhoud, welke partners hierbij horen en draai je mee in de uitvoer van programma.</w:t>
      </w:r>
    </w:p>
    <w:p w:rsidR="4CBA57F7" w:rsidP="4CBA57F7" w:rsidRDefault="4CBA57F7" w14:paraId="67A20F26" w14:textId="03E3E300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CBA57F7" wp14:paraId="7299BB1D" wp14:textId="1D8907FB">
      <w:pPr>
        <w:pStyle w:val="Heading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Wie ben jij?</w:t>
      </w:r>
    </w:p>
    <w:p xmlns:wp14="http://schemas.microsoft.com/office/word/2010/wordml" w:rsidP="4CBA57F7" wp14:paraId="6FAA2D54" wp14:textId="5807344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Je bent student </w:t>
      </w:r>
      <w:r w:rsidRPr="4CBA57F7" w:rsidR="4D89E4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Nederlands, Literatuurwetenschap,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Culturele Maatschappelijke Vorming, Creative 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Writing</w:t>
      </w: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of vergelijkbare studie;</w:t>
      </w:r>
    </w:p>
    <w:p xmlns:wp14="http://schemas.microsoft.com/office/word/2010/wordml" w:rsidP="124CC5D6" wp14:paraId="7CAC41EF" wp14:textId="61DB7F8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bent creatief, proactief en communicatief vaardig;</w:t>
      </w:r>
    </w:p>
    <w:p xmlns:wp14="http://schemas.microsoft.com/office/word/2010/wordml" w:rsidP="124CC5D6" wp14:paraId="69D2B459" wp14:textId="320398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bent stressbestendig en flexibel;</w:t>
      </w:r>
    </w:p>
    <w:p xmlns:wp14="http://schemas.microsoft.com/office/word/2010/wordml" w:rsidP="124CC5D6" wp14:paraId="60997CF1" wp14:textId="14C1F91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denkt in oplossingen, niet in problemen;</w:t>
      </w:r>
    </w:p>
    <w:p xmlns:wp14="http://schemas.microsoft.com/office/word/2010/wordml" w:rsidP="124CC5D6" wp14:paraId="69A33774" wp14:textId="6278962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draait je hand niet om voor het maken van een draaiboek meer of minder;</w:t>
      </w:r>
    </w:p>
    <w:p xmlns:wp14="http://schemas.microsoft.com/office/word/2010/wordml" w:rsidP="124CC5D6" wp14:paraId="4858E385" wp14:textId="337E2F3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vindt het geen probleem om minimaal één keer per maand in het weekend mee te draaien;</w:t>
      </w:r>
    </w:p>
    <w:p xmlns:wp14="http://schemas.microsoft.com/office/word/2010/wordml" w:rsidP="4CBA57F7" wp14:paraId="0C43F974" wp14:textId="53DB47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4CBA57F7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zou het leuk vinden om een programma zelfstandig te draaien (natuurlijk staat de programmamaker altijd voor je klaar);</w:t>
      </w:r>
    </w:p>
    <w:p xmlns:wp14="http://schemas.microsoft.com/office/word/2010/wordml" w:rsidP="4922220B" wp14:paraId="1AFC1606" wp14:textId="774C41F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hebt affiniteit met de bibliotheek.</w:t>
      </w:r>
      <w:r>
        <w:br/>
      </w:r>
    </w:p>
    <w:p xmlns:wp14="http://schemas.microsoft.com/office/word/2010/wordml" w:rsidP="124CC5D6" wp14:paraId="23F70047" wp14:textId="5964AC25">
      <w:pPr>
        <w:pStyle w:val="Heading3"/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Wat bieden wij?</w:t>
      </w:r>
    </w:p>
    <w:p xmlns:wp14="http://schemas.microsoft.com/office/word/2010/wordml" w:rsidP="124CC5D6" wp14:paraId="535CFAE5" wp14:textId="6937E3D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Een passende stagevergoeding;</w:t>
      </w:r>
    </w:p>
    <w:p xmlns:wp14="http://schemas.microsoft.com/office/word/2010/wordml" w:rsidP="124CC5D6" wp14:paraId="64BC909C" wp14:textId="1159D78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Een dynamische organisatie, waar je veel vrijheid krijgt om te leren en te doen;</w:t>
      </w:r>
    </w:p>
    <w:p xmlns:wp14="http://schemas.microsoft.com/office/word/2010/wordml" w:rsidP="124CC5D6" wp14:paraId="57F88299" wp14:textId="3DDC494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Ruimte voor eigen initiatief;</w:t>
      </w:r>
    </w:p>
    <w:p xmlns:wp14="http://schemas.microsoft.com/office/word/2010/wordml" w:rsidP="124CC5D6" wp14:paraId="2BA3128C" wp14:textId="7AC429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Een gezellig team dat altijd voor je klaarstaat;</w:t>
      </w:r>
    </w:p>
    <w:p xmlns:wp14="http://schemas.microsoft.com/office/word/2010/wordml" w:rsidP="4922220B" wp14:paraId="05B46A5C" wp14:textId="55FA0DA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Gratis toegang tot bibliotheekprogramma.</w:t>
      </w:r>
      <w:r>
        <w:br/>
      </w:r>
    </w:p>
    <w:p xmlns:wp14="http://schemas.microsoft.com/office/word/2010/wordml" w:rsidP="124CC5D6" wp14:paraId="7D8553BD" wp14:textId="7DFF295A">
      <w:pPr>
        <w:pStyle w:val="Heading3"/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Interesse?</w:t>
      </w:r>
    </w:p>
    <w:p xmlns:wp14="http://schemas.microsoft.com/office/word/2010/wordml" w:rsidP="124CC5D6" wp14:paraId="64D08189" wp14:textId="67F85939">
      <w:pPr>
        <w:spacing w:before="0" w:beforeAutospacing="off" w:after="0" w:afterAutospacing="off"/>
      </w:pP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Ben jij geknipt voor deze stage? Stuur jouw motivatiebrief en cv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l-NL"/>
        </w:rPr>
        <w:t xml:space="preserve"> 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naar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</w:t>
      </w:r>
      <w:hyperlink r:id="Rd5b1a11b2cc04aad">
        <w:r w:rsidRPr="4922220B" w:rsidR="4C331F9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stage@bibliotheekutrecht.nl</w:t>
        </w:r>
      </w:hyperlink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. Vermeld in de mail voor welke periode je een stageplek zoekt.</w:t>
      </w:r>
    </w:p>
    <w:p xmlns:wp14="http://schemas.microsoft.com/office/word/2010/wordml" w:rsidP="124CC5D6" wp14:paraId="75F53A5A" wp14:textId="693385EF">
      <w:pPr>
        <w:spacing w:before="300" w:beforeAutospacing="off" w:after="0" w:afterAutospacing="off"/>
      </w:pPr>
      <w:r w:rsidRPr="124CC5D6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Wil je eerst nog wat vragen? Goed plan! En dat kan!</w:t>
      </w:r>
    </w:p>
    <w:p xmlns:wp14="http://schemas.microsoft.com/office/word/2010/wordml" w:rsidP="4922220B" wp14:paraId="30D722BB" wp14:textId="6ADFD23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  <w:r w:rsidRPr="4922220B" w:rsidR="2B9A2C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Je kunt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contact opnemen met </w:t>
      </w:r>
      <w:r w:rsidRPr="4922220B" w:rsidR="5F0F43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Anouk Prins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: 06-</w:t>
      </w:r>
      <w:r w:rsidRPr="4922220B" w:rsidR="73A6A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>11105940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of</w:t>
      </w:r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 </w:t>
      </w:r>
      <w:hyperlink r:id="Rfe1a66d9eeea4c29">
        <w:r w:rsidRPr="4922220B" w:rsidR="6EC001A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a.prins</w:t>
        </w:r>
        <w:r w:rsidRPr="4922220B" w:rsidR="4C331F9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@bibliotheekutrecht.nl</w:t>
        </w:r>
      </w:hyperlink>
      <w:r w:rsidRPr="4922220B" w:rsidR="4C331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  <w:t xml:space="preserve">; </w:t>
      </w:r>
    </w:p>
    <w:p w:rsidR="4CBA57F7" w:rsidP="4CBA57F7" w:rsidRDefault="4CBA57F7" w14:paraId="1EC030C4" w14:textId="1983439D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534F"/>
          <w:sz w:val="24"/>
          <w:szCs w:val="24"/>
          <w:lang w:val="nl-NL"/>
        </w:rPr>
      </w:pPr>
    </w:p>
    <w:p xmlns:wp14="http://schemas.microsoft.com/office/word/2010/wordml" w:rsidP="124CC5D6" wp14:paraId="7B5CAEB5" wp14:textId="40C2501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947a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42B347"/>
    <w:rsid w:val="0133405A"/>
    <w:rsid w:val="01C4B50D"/>
    <w:rsid w:val="0D9D9A72"/>
    <w:rsid w:val="0F8759D9"/>
    <w:rsid w:val="124CC5D6"/>
    <w:rsid w:val="15A6044F"/>
    <w:rsid w:val="15C18EB8"/>
    <w:rsid w:val="212B2ED2"/>
    <w:rsid w:val="253C46C3"/>
    <w:rsid w:val="26D81724"/>
    <w:rsid w:val="2B9A2C58"/>
    <w:rsid w:val="2CDC5716"/>
    <w:rsid w:val="3334B460"/>
    <w:rsid w:val="366F1C1F"/>
    <w:rsid w:val="36F62874"/>
    <w:rsid w:val="38008313"/>
    <w:rsid w:val="3C42B347"/>
    <w:rsid w:val="3E513F65"/>
    <w:rsid w:val="416FB7CA"/>
    <w:rsid w:val="446D187C"/>
    <w:rsid w:val="44A7588C"/>
    <w:rsid w:val="464328ED"/>
    <w:rsid w:val="47DEF94E"/>
    <w:rsid w:val="4922220B"/>
    <w:rsid w:val="4C331F94"/>
    <w:rsid w:val="4CBA57F7"/>
    <w:rsid w:val="4D89E47D"/>
    <w:rsid w:val="4DF0F79A"/>
    <w:rsid w:val="4FD926B3"/>
    <w:rsid w:val="52851F4A"/>
    <w:rsid w:val="571CA986"/>
    <w:rsid w:val="57FD0A9E"/>
    <w:rsid w:val="5B87E0DA"/>
    <w:rsid w:val="5F0F43C7"/>
    <w:rsid w:val="616B5489"/>
    <w:rsid w:val="623E3DEA"/>
    <w:rsid w:val="6EC001A1"/>
    <w:rsid w:val="73A6A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B347"/>
  <w15:chartTrackingRefBased/>
  <w15:docId w15:val="{321B5E5E-F258-475B-BB01-E240218A7B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0fe696391dcf4f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tage@bibliotheekutrecht.nl" TargetMode="External" Id="Rd5b1a11b2cc04aad" /><Relationship Type="http://schemas.openxmlformats.org/officeDocument/2006/relationships/hyperlink" Target="mailto:a.prins@bibliotheekutrecht.nl" TargetMode="External" Id="Rfe1a66d9eeea4c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FC941363F284695AF0B3919F86274" ma:contentTypeVersion="6" ma:contentTypeDescription="Een nieuw document maken." ma:contentTypeScope="" ma:versionID="532366a9faea86faebfbc320c0426265">
  <xsd:schema xmlns:xsd="http://www.w3.org/2001/XMLSchema" xmlns:xs="http://www.w3.org/2001/XMLSchema" xmlns:p="http://schemas.microsoft.com/office/2006/metadata/properties" xmlns:ns2="57177c90-6c21-4147-bdee-86180c1bb531" xmlns:ns3="5237b473-7238-4550-8645-0c384ca09326" targetNamespace="http://schemas.microsoft.com/office/2006/metadata/properties" ma:root="true" ma:fieldsID="01dfbea7f6e2473b6ab5affb95044310" ns2:_="" ns3:_="">
    <xsd:import namespace="57177c90-6c21-4147-bdee-86180c1bb531"/>
    <xsd:import namespace="5237b473-7238-4550-8645-0c384ca0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7c90-6c21-4147-bdee-86180c1bb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b473-7238-4550-8645-0c384ca0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37b473-7238-4550-8645-0c384ca09326">
      <UserInfo>
        <DisplayName>Githa Beek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850AD5-C4EB-42AE-B0D6-9CCA8051EB2D}"/>
</file>

<file path=customXml/itemProps2.xml><?xml version="1.0" encoding="utf-8"?>
<ds:datastoreItem xmlns:ds="http://schemas.openxmlformats.org/officeDocument/2006/customXml" ds:itemID="{6E6C1DD0-A466-49D0-87A2-A54824238210}"/>
</file>

<file path=customXml/itemProps3.xml><?xml version="1.0" encoding="utf-8"?>
<ds:datastoreItem xmlns:ds="http://schemas.openxmlformats.org/officeDocument/2006/customXml" ds:itemID="{F59BADD3-4724-469E-9FC4-CEB445220D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Rianne Rombout</dc:creator>
  <keywords/>
  <dc:description/>
  <lastModifiedBy>Rianne Rombout</lastModifiedBy>
  <dcterms:created xsi:type="dcterms:W3CDTF">2023-07-18T08:14:48.0000000Z</dcterms:created>
  <dcterms:modified xsi:type="dcterms:W3CDTF">2024-05-07T15:17:13.8033856Z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0x01010097DFC941363F284695AF0B3919F86274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